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F3" w:rsidRDefault="00647CF3" w:rsidP="00647CF3">
      <w:p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B13385">
        <w:rPr>
          <w:rFonts w:ascii="Times New Roman" w:hAnsi="Times New Roman" w:cs="Times New Roman"/>
          <w:b/>
          <w:color w:val="000000" w:themeColor="text1"/>
          <w:sz w:val="24"/>
          <w:u w:val="single"/>
          <w:shd w:val="clear" w:color="auto" w:fill="FFFFFF"/>
        </w:rPr>
        <w:t>"Na wiejskim podwórku" bajka terapeutyczna Tatiany Jankiewicz</w:t>
      </w:r>
      <w:r w:rsidRPr="00647CF3">
        <w:rPr>
          <w:rFonts w:ascii="Times New Roman" w:hAnsi="Times New Roman" w:cs="Times New Roman"/>
          <w:color w:val="000000" w:themeColor="text1"/>
          <w:sz w:val="24"/>
        </w:rPr>
        <w:br/>
      </w:r>
      <w:r w:rsidRPr="00647CF3">
        <w:rPr>
          <w:rFonts w:ascii="Times New Roman" w:hAnsi="Times New Roman" w:cs="Times New Roman"/>
          <w:color w:val="000000" w:themeColor="text1"/>
          <w:sz w:val="24"/>
        </w:rPr>
        <w:br/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Za górami, za lasami, wśród złotych pól i zielonych traw, na pięknej polanie otoczonej dębami znajdowała się wioska, a na jej skraju małe podwórko, na którym mieszkały zwierzęta. Wśród mieszkańców były czarno-białe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956797" cy="657225"/>
            <wp:effectExtent l="19050" t="0" r="0" b="0"/>
            <wp:docPr id="4" name="Obraz 4" descr="Cartoon cow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 cow | Premium Vect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806" cy="657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drawing>
          <wp:inline distT="0" distB="0" distL="0" distR="0">
            <wp:extent cx="956797" cy="657225"/>
            <wp:effectExtent l="19050" t="0" r="0" b="0"/>
            <wp:docPr id="2" name="Obraz 4" descr="Cartoon cow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 cow | Premium Vect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806" cy="657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</w:t>
      </w:r>
    </w:p>
    <w:p w:rsidR="00647CF3" w:rsidRDefault="00647CF3" w:rsidP="00647CF3">
      <w:p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różowe</w:t>
      </w:r>
      <w:r>
        <w:rPr>
          <w:noProof/>
          <w:lang w:eastAsia="pl-PL"/>
        </w:rPr>
        <w:drawing>
          <wp:inline distT="0" distB="0" distL="0" distR="0">
            <wp:extent cx="733425" cy="733425"/>
            <wp:effectExtent l="19050" t="0" r="9525" b="0"/>
            <wp:docPr id="7" name="Obraz 7" descr="Kurduplowaty | Pobierz Darmowe Wektory, Zdjęcia i pliki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rduplowaty | Pobierz Darmowe Wektory, Zdjęcia i pliki PS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83" cy="73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drawing>
          <wp:inline distT="0" distB="0" distL="0" distR="0">
            <wp:extent cx="733425" cy="733425"/>
            <wp:effectExtent l="19050" t="0" r="9525" b="0"/>
            <wp:docPr id="3" name="Obraz 7" descr="Kurduplowaty | Pobierz Darmowe Wektory, Zdjęcia i pliki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rduplowaty | Pobierz Darmowe Wektory, Zdjęcia i pliki PS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83" cy="73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, </w:t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brodate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 </w:t>
      </w:r>
      <w:r>
        <w:rPr>
          <w:noProof/>
          <w:lang w:eastAsia="pl-PL"/>
        </w:rPr>
        <w:drawing>
          <wp:inline distT="0" distB="0" distL="0" distR="0">
            <wp:extent cx="991779" cy="962025"/>
            <wp:effectExtent l="19050" t="0" r="0" b="0"/>
            <wp:docPr id="10" name="Obraz 10" descr="Koza ilustracji. Ilustracja złożonej z dzieciństwo, radosny - 2024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za ilustracji. Ilustracja złożonej z dzieciństwo, radosny - 20249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451" cy="96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drawing>
          <wp:inline distT="0" distB="0" distL="0" distR="0">
            <wp:extent cx="991779" cy="962025"/>
            <wp:effectExtent l="19050" t="0" r="0" b="0"/>
            <wp:docPr id="5" name="Obraz 10" descr="Koza ilustracji. Ilustracja złożonej z dzieciństwo, radosny - 2024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za ilustracji. Ilustracja złożonej z dzieciństwo, radosny - 20249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451" cy="96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</w:t>
      </w:r>
    </w:p>
    <w:p w:rsidR="00DB3BCA" w:rsidRDefault="00647CF3" w:rsidP="00647CF3">
      <w:p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żółte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368028" cy="571500"/>
            <wp:effectExtent l="19050" t="0" r="3572" b="0"/>
            <wp:docPr id="13" name="Obraz 13" descr="Happy Mother Duck Swimming With Duck Stock Vector -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ppy Mother Duck Swimming With Duck Stock Vector - Illustration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28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819150" cy="819150"/>
            <wp:effectExtent l="19050" t="0" r="0" b="0"/>
            <wp:docPr id="16" name="Obraz 16" descr="Hen And Chicks Royalty Free Cliparts, Vectors, And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n And Chicks Royalty Free Cliparts, Vectors, And Stock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79" cy="81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 i milutkie</w:t>
      </w:r>
      <w:r w:rsidR="00DB3BCA">
        <w:rPr>
          <w:noProof/>
          <w:lang w:eastAsia="pl-PL"/>
        </w:rPr>
        <w:drawing>
          <wp:inline distT="0" distB="0" distL="0" distR="0">
            <wp:extent cx="685800" cy="728004"/>
            <wp:effectExtent l="19050" t="0" r="0" b="0"/>
            <wp:docPr id="22" name="Obraz 22" descr="Królik clipart. Darmowe pobieranie.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rólik clipart. Darmowe pobieranie. | Creazil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20" cy="73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3BCA" w:rsidRPr="00DB3BCA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drawing>
          <wp:inline distT="0" distB="0" distL="0" distR="0">
            <wp:extent cx="708853" cy="752475"/>
            <wp:effectExtent l="19050" t="0" r="0" b="0"/>
            <wp:docPr id="6" name="Obraz 22" descr="Królik clipart. Darmowe pobieranie.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rólik clipart. Darmowe pobieranie. | Creazill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30" cy="75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. </w:t>
      </w:r>
    </w:p>
    <w:p w:rsidR="00DB3BCA" w:rsidRDefault="00647CF3" w:rsidP="00647CF3">
      <w:p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Życie tam płynęło spokojnie, a zwierzątka żyły w wielkiej przyjaźni. Całe dnie spędzały na zabawach, figlach i psotach. Były dla siebie miłe, dobre i uczynne, często mówiły proszę, przepraszam, dziękuję. Wszystkie zwierzęta bardzo się lubiły i pomagały sobie w trudnych chwilach. Zwierzątka dbały o swój wiejski ogródek, w którym rosły piękne,</w:t>
      </w:r>
      <w:r w:rsidR="00DB3BCA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                      </w:t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kolorowe</w:t>
      </w:r>
      <w:r w:rsidR="00DB3BCA">
        <w:rPr>
          <w:noProof/>
          <w:lang w:eastAsia="pl-PL"/>
        </w:rPr>
        <w:drawing>
          <wp:inline distT="0" distB="0" distL="0" distR="0">
            <wp:extent cx="857250" cy="868782"/>
            <wp:effectExtent l="19050" t="0" r="0" b="0"/>
            <wp:docPr id="25" name="Obraz 25" descr="Kwiaty polne grafika wektorowa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wiaty polne grafika wektorowa | Depositphotos®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. </w:t>
      </w:r>
      <w:r w:rsidR="00DB3BCA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Codziennie troszczyły się o nie, podlewały je, a one odwdzięczały się kolorami, jak tęcza i cudownym zapachem. I tak mijał dzień za dniem, miesiąc za miesiącem…</w:t>
      </w:r>
      <w:r w:rsidRPr="00647CF3">
        <w:rPr>
          <w:rFonts w:ascii="Times New Roman" w:hAnsi="Times New Roman" w:cs="Times New Roman"/>
          <w:color w:val="000000" w:themeColor="text1"/>
          <w:sz w:val="24"/>
        </w:rPr>
        <w:br/>
      </w:r>
    </w:p>
    <w:p w:rsidR="00DB3BCA" w:rsidRDefault="00647CF3" w:rsidP="00647CF3">
      <w:pPr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Pewnego dnia stało się coś strasznego</w:t>
      </w:r>
      <w:r w:rsidR="00DB3BCA">
        <w:rPr>
          <w:noProof/>
          <w:lang w:eastAsia="pl-PL"/>
        </w:rPr>
        <w:drawing>
          <wp:inline distT="0" distB="0" distL="0" distR="0">
            <wp:extent cx="819150" cy="819150"/>
            <wp:effectExtent l="19050" t="0" r="0" b="0"/>
            <wp:docPr id="28" name="Obraz 28" descr="Przestraszony buźka grafika wektorowa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rzestraszony buźka grafika wektorowa | Depositphotos®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 Na wiejskie podwórko wkradła się ZŁOŚĆ</w:t>
      </w:r>
      <w:r w:rsidR="00DB3BCA">
        <w:rPr>
          <w:noProof/>
          <w:lang w:eastAsia="pl-PL"/>
        </w:rPr>
        <w:drawing>
          <wp:inline distT="0" distB="0" distL="0" distR="0">
            <wp:extent cx="698635" cy="695325"/>
            <wp:effectExtent l="19050" t="0" r="6215" b="0"/>
            <wp:docPr id="31" name="Obraz 31" descr="zła emoji - bluzy bez kaptura w adiX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zła emoji - bluzy bez kaptura w adiXo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05" cy="701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 Niespostrzeżenie zapanowała nad każdym mieszkańcem podwórka. Szeptała zwierzątkom niemiłe słówka, namawiała do kłótni. Od tego czasu na podwórku zapanował bałagan i hałas. Zwierzęta kłóciły się ze sobą –</w:t>
      </w:r>
      <w:r w:rsidR="00A26F3F">
        <w:rPr>
          <w:noProof/>
          <w:lang w:eastAsia="pl-PL"/>
        </w:rPr>
        <w:drawing>
          <wp:inline distT="0" distB="0" distL="0" distR="0">
            <wp:extent cx="690282" cy="733425"/>
            <wp:effectExtent l="19050" t="0" r="0" b="0"/>
            <wp:docPr id="34" name="Obraz 34" descr="Vector Illustration Cartoon Angry Pig —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Vector Illustration Cartoon Angry Pig — Stock Vector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48" cy="733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6F3F" w:rsidRPr="00A26F3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drawing>
          <wp:inline distT="0" distB="0" distL="0" distR="0">
            <wp:extent cx="690282" cy="733425"/>
            <wp:effectExtent l="19050" t="0" r="0" b="0"/>
            <wp:docPr id="11" name="Obraz 34" descr="Vector Illustration Cartoon Angry Pig —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Vector Illustration Cartoon Angry Pig — Stock Vector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48" cy="733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wyzywały</w:t>
      </w:r>
      <w:r w:rsidR="00A26F3F">
        <w:rPr>
          <w:noProof/>
          <w:lang w:eastAsia="pl-PL"/>
        </w:rPr>
        <w:lastRenderedPageBreak/>
        <w:drawing>
          <wp:inline distT="0" distB="0" distL="0" distR="0">
            <wp:extent cx="809625" cy="615937"/>
            <wp:effectExtent l="19050" t="0" r="9525" b="0"/>
            <wp:docPr id="37" name="Obraz 37" descr="Wütend Cartoon Ziege Rammen. Vektorgrafik Illustration M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Wütend Cartoon Ziege Rammen. Vektorgrafik Illustration Mit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145" cy="6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6F3F" w:rsidRPr="00A26F3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drawing>
          <wp:inline distT="0" distB="0" distL="0" distR="0">
            <wp:extent cx="809625" cy="615937"/>
            <wp:effectExtent l="19050" t="0" r="9525" b="0"/>
            <wp:docPr id="12" name="Obraz 37" descr="Wütend Cartoon Ziege Rammen. Vektorgrafik Illustration M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Wütend Cartoon Ziege Rammen. Vektorgrafik Illustration Mit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145" cy="6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, </w:t>
      </w:r>
      <w:r w:rsidR="00A26F3F">
        <w:rPr>
          <w:noProof/>
          <w:lang w:eastAsia="pl-PL"/>
        </w:rPr>
        <w:drawing>
          <wp:inline distT="0" distB="0" distL="0" distR="0">
            <wp:extent cx="838200" cy="619071"/>
            <wp:effectExtent l="19050" t="0" r="0" b="0"/>
            <wp:docPr id="40" name="Obraz 40" descr="funny cow cartoon Wall Mural • Pixers® • We live to 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unny cow cartoon Wall Mural • Pixers® • We live to chang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923" cy="61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6F3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wyzywała</w:t>
      </w:r>
      <w:r w:rsidR="00A26F3F">
        <w:rPr>
          <w:noProof/>
          <w:lang w:eastAsia="pl-PL"/>
        </w:rPr>
        <w:drawing>
          <wp:inline distT="0" distB="0" distL="0" distR="0">
            <wp:extent cx="809625" cy="809625"/>
            <wp:effectExtent l="19050" t="0" r="9525" b="0"/>
            <wp:docPr id="43" name="Obraz 43" descr="Rooster dance — Stock Vector © codrutcros #61355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ooster dance — Stock Vector © codrutcros #6135598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357" cy="80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, </w:t>
      </w:r>
      <w:r w:rsidR="00A26F3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                                                 </w:t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a</w:t>
      </w:r>
      <w:r w:rsidR="00A26F3F">
        <w:rPr>
          <w:noProof/>
          <w:lang w:eastAsia="pl-PL"/>
        </w:rPr>
        <w:drawing>
          <wp:inline distT="0" distB="0" distL="0" distR="0">
            <wp:extent cx="1114425" cy="868468"/>
            <wp:effectExtent l="19050" t="0" r="9525" b="0"/>
            <wp:docPr id="46" name="Obraz 46" descr="TARA Konie - Ośrodek jeździectwa i hipoterapii Kamionka Wie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ARA Konie - Ośrodek jeździectwa i hipoterapii Kamionka Wielk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6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A26F3F" w:rsidRPr="00A26F3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drawing>
          <wp:inline distT="0" distB="0" distL="0" distR="0">
            <wp:extent cx="1114425" cy="868468"/>
            <wp:effectExtent l="19050" t="0" r="9525" b="0"/>
            <wp:docPr id="14" name="Obraz 46" descr="TARA Konie - Ośrodek jeździectwa i hipoterapii Kamionka Wie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ARA Konie - Ośrodek jeździectwa i hipoterapii Kamionka Wielk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6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6F3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podstawiały kopytka</w:t>
      </w:r>
      <w:r w:rsidR="00A26F3F">
        <w:rPr>
          <w:noProof/>
          <w:lang w:eastAsia="pl-PL"/>
        </w:rPr>
        <w:drawing>
          <wp:inline distT="0" distB="0" distL="0" distR="0">
            <wp:extent cx="619125" cy="619125"/>
            <wp:effectExtent l="19050" t="0" r="9525" b="0"/>
            <wp:docPr id="49" name="Obraz 49" descr="Cartoon Sheep Vector Design Eid Al Adha | Sheep vector, Shee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artoon Sheep Vector Design Eid Al Adha | Sheep vector, Sheep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6F3F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FF5B6B" w:rsidRPr="00FF5B6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drawing>
          <wp:inline distT="0" distB="0" distL="0" distR="0">
            <wp:extent cx="619125" cy="619125"/>
            <wp:effectExtent l="19050" t="0" r="9525" b="0"/>
            <wp:docPr id="15" name="Obraz 49" descr="Cartoon Sheep Vector Design Eid Al Adha | Sheep vector, Shee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artoon Sheep Vector Design Eid Al Adha | Sheep vector, Sheep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i rżały ze śmiechu, gdy te przewracały się. Nie myślały o tym, że komuś może stać się krzywda. </w:t>
      </w:r>
      <w:r w:rsidR="00FF5B6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Zapominały o magicznych słowach. Nie potrafiły już bawić się razem, krzyczały na siebie, hałasowały i przestały uśmiechać się do siebie. Były dla siebie niemiłe, co bardzo cieszyło </w:t>
      </w:r>
      <w:r w:rsidR="00FF5B6B" w:rsidRPr="00FF5B6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drawing>
          <wp:inline distT="0" distB="0" distL="0" distR="0">
            <wp:extent cx="698635" cy="695325"/>
            <wp:effectExtent l="19050" t="0" r="6215" b="0"/>
            <wp:docPr id="17" name="Obraz 31" descr="zła emoji - bluzy bez kaptura w adiX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zła emoji - bluzy bez kaptura w adiXo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05" cy="701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 Zwierzątka zapomniały również o swoim ogrodzie, o, pięknych jak tęcza</w:t>
      </w:r>
      <w:r w:rsidR="00FF5B6B" w:rsidRPr="00FF5B6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drawing>
          <wp:inline distT="0" distB="0" distL="0" distR="0">
            <wp:extent cx="857250" cy="868782"/>
            <wp:effectExtent l="19050" t="0" r="0" b="0"/>
            <wp:docPr id="18" name="Obraz 25" descr="Kwiaty polne grafika wektorowa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wiaty polne grafika wektorowa | Depositphotos®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które powoli stawały się coraz brzydsze i już tak nie pachniały.</w:t>
      </w:r>
      <w:r w:rsidRPr="00647CF3">
        <w:rPr>
          <w:rFonts w:ascii="Times New Roman" w:hAnsi="Times New Roman" w:cs="Times New Roman"/>
          <w:color w:val="000000" w:themeColor="text1"/>
          <w:sz w:val="24"/>
        </w:rPr>
        <w:br/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Wieść o hałaśliwym i skłóconym podwórku rozniosła się po całym świecie i dotarła do dobrej, wiosennej</w:t>
      </w:r>
      <w:r w:rsidR="00FF5B6B">
        <w:rPr>
          <w:noProof/>
          <w:lang w:eastAsia="pl-PL"/>
        </w:rPr>
        <w:drawing>
          <wp:inline distT="0" distB="0" distL="0" distR="0">
            <wp:extent cx="1009650" cy="1009650"/>
            <wp:effectExtent l="0" t="0" r="0" b="0"/>
            <wp:docPr id="55" name="Obraz 55" descr="MI BLOG | Imagenes de hadas animadas, Dibujos de hadas, H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I BLOG | Imagenes de hadas animadas, Dibujos de hadas, Hada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która postanowiła pomóc z</w:t>
      </w:r>
      <w:r w:rsidR="00FF5B6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ezłoszczonym</w:t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zwierzętom. Zasmuciła się bardzo ujrzawszy ogródek pełen zwiędniętych kwiatów oraz wykrzywione od złości miny zwierzątek.</w:t>
      </w:r>
      <w:r w:rsidR="00FF5B6B" w:rsidRPr="00FF5B6B">
        <w:rPr>
          <w:noProof/>
          <w:lang w:eastAsia="pl-PL"/>
        </w:rPr>
        <w:t xml:space="preserve"> </w:t>
      </w:r>
      <w:r w:rsidR="00FF5B6B" w:rsidRPr="00FF5B6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drawing>
          <wp:inline distT="0" distB="0" distL="0" distR="0">
            <wp:extent cx="1009650" cy="1009650"/>
            <wp:effectExtent l="0" t="0" r="0" b="0"/>
            <wp:docPr id="26" name="Obraz 55" descr="MI BLOG | Imagenes de hadas animadas, Dibujos de hadas, H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I BLOG | Imagenes de hadas animadas, Dibujos de hadas, Hada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prosiła zwierzęta, by zmieniły swoje postępowanie, prosiła </w:t>
      </w:r>
      <w:r w:rsidR="00FF5B6B" w:rsidRPr="00FF5B6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drawing>
          <wp:inline distT="0" distB="0" distL="0" distR="0">
            <wp:extent cx="609600" cy="606713"/>
            <wp:effectExtent l="19050" t="0" r="0" b="0"/>
            <wp:docPr id="20" name="Obraz 31" descr="zła emoji - bluzy bez kaptura w adiX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zła emoji - bluzy bez kaptura w adiXon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23" cy="611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by ta opuściła wiejskie podwórko i odeszła daleko ,daleko…</w:t>
      </w:r>
      <w:r w:rsidR="00FF5B6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ale ani zwierzątka, ani</w:t>
      </w:r>
      <w:r w:rsidR="00FF5B6B" w:rsidRPr="00FF5B6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drawing>
          <wp:inline distT="0" distB="0" distL="0" distR="0">
            <wp:extent cx="638175" cy="635153"/>
            <wp:effectExtent l="19050" t="0" r="9525" b="0"/>
            <wp:docPr id="21" name="Obraz 31" descr="zła emoji - bluzy bez kaptura w adiX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zła emoji - bluzy bez kaptura w adiXon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37" cy="64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="00FF5B6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nie słuchały jej. Wtedy </w:t>
      </w:r>
      <w:r w:rsidR="00FF5B6B" w:rsidRPr="00FF5B6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drawing>
          <wp:inline distT="0" distB="0" distL="0" distR="0">
            <wp:extent cx="1009650" cy="1009650"/>
            <wp:effectExtent l="0" t="0" r="0" b="0"/>
            <wp:docPr id="27" name="Obraz 55" descr="MI BLOG | Imagenes de hadas animadas, Dibujos de hadas, H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I BLOG | Imagenes de hadas animadas, Dibujos de hadas, Hada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podarowała zwierzętom </w:t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lastRenderedPageBreak/>
        <w:t>magiczne pudełko i poprosiła, by złapały w nie</w:t>
      </w:r>
      <w:r w:rsidR="00FF5B6B" w:rsidRPr="00FF5B6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drawing>
          <wp:inline distT="0" distB="0" distL="0" distR="0">
            <wp:extent cx="583790" cy="581025"/>
            <wp:effectExtent l="19050" t="0" r="6760" b="0"/>
            <wp:docPr id="23" name="Obraz 31" descr="zła emoji - bluzy bez kaptura w adiX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zła emoji - bluzy bez kaptura w adiXon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96" cy="585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. </w:t>
      </w:r>
      <w:r w:rsidR="00FF5B6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Zwierzątka bardzo ucieszyły się z prezentu ,ponieważ były już bardzo zmęczone ciągłymi kłótniami. Gdy </w:t>
      </w:r>
      <w:r w:rsidR="00FF5B6B" w:rsidRPr="00FF5B6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drawing>
          <wp:inline distT="0" distB="0" distL="0" distR="0">
            <wp:extent cx="638175" cy="635152"/>
            <wp:effectExtent l="19050" t="0" r="9525" b="0"/>
            <wp:docPr id="24" name="Obraz 31" descr="zła emoji - bluzy bez kaptura w adiX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zła emoji - bluzy bez kaptura w adiXon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38" cy="640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spała, złapały ją i włożyły do pudełka. W pudełku</w:t>
      </w:r>
      <w:r w:rsidR="00FF5B6B" w:rsidRPr="00FF5B6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drawing>
          <wp:inline distT="0" distB="0" distL="0" distR="0">
            <wp:extent cx="401955" cy="400050"/>
            <wp:effectExtent l="19050" t="0" r="0" b="0"/>
            <wp:docPr id="29" name="Obraz 31" descr="zła emoji - bluzy bez kaptura w adiX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zła emoji - bluzy bez kaptura w adiXon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33" cy="403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zamieniła się w coś miłego i przyjemnego</w:t>
      </w:r>
      <w:r w:rsidR="00FF5B6B">
        <w:rPr>
          <w:noProof/>
          <w:lang w:eastAsia="pl-PL"/>
        </w:rPr>
        <w:drawing>
          <wp:inline distT="0" distB="0" distL="0" distR="0">
            <wp:extent cx="628650" cy="628650"/>
            <wp:effectExtent l="19050" t="0" r="0" b="0"/>
            <wp:docPr id="58" name="Obraz 58" descr="Co to są emotikony i emoji? Co oznaczają i jakie s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o to są emotikony i emoji? Co oznaczają i jakie są ...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5B6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w coś, co pozwoliło zwierzętom zrozumieć, że o wiele przyjemniejsze jest życie w zgodzie, gdzie nie ma hałasu, kłótni i gdzie panuje przyjaźń…</w:t>
      </w:r>
      <w:r w:rsidRPr="00647CF3">
        <w:rPr>
          <w:rFonts w:ascii="Times New Roman" w:hAnsi="Times New Roman" w:cs="Times New Roman"/>
          <w:color w:val="000000" w:themeColor="text1"/>
          <w:sz w:val="24"/>
        </w:rPr>
        <w:br/>
      </w:r>
      <w:r w:rsidRPr="00647CF3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Na wiejskim podwórku znowu zapanował ład i porządek…</w:t>
      </w:r>
      <w:r w:rsidR="00FF5B6B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</w:p>
    <w:p w:rsidR="00FF5B6B" w:rsidRDefault="00FF5B6B" w:rsidP="00647CF3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FF5B6B" w:rsidRPr="00FF5B6B" w:rsidRDefault="00FF5B6B" w:rsidP="00647CF3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Pytania: </w:t>
      </w:r>
    </w:p>
    <w:p w:rsidR="00720074" w:rsidRPr="00FF5B6B" w:rsidRDefault="00DB3BCA" w:rsidP="00DB3B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F5B6B">
        <w:rPr>
          <w:rFonts w:ascii="Times New Roman" w:hAnsi="Times New Roman" w:cs="Times New Roman"/>
          <w:sz w:val="24"/>
        </w:rPr>
        <w:t xml:space="preserve">Jakie zwierzęta znajdowały się na wiejskim podwórku? </w:t>
      </w:r>
    </w:p>
    <w:p w:rsidR="00DB3BCA" w:rsidRPr="00FF5B6B" w:rsidRDefault="00DB3BCA" w:rsidP="00DB3B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F5B6B">
        <w:rPr>
          <w:rFonts w:ascii="Times New Roman" w:hAnsi="Times New Roman" w:cs="Times New Roman"/>
          <w:sz w:val="24"/>
        </w:rPr>
        <w:t>Czy zwierzęta z wiejskiego podwórka się lubiły?</w:t>
      </w:r>
    </w:p>
    <w:p w:rsidR="00DB3BCA" w:rsidRPr="00FF5B6B" w:rsidRDefault="00DB3BCA" w:rsidP="00DB3B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F5B6B">
        <w:rPr>
          <w:rFonts w:ascii="Times New Roman" w:hAnsi="Times New Roman" w:cs="Times New Roman"/>
          <w:sz w:val="24"/>
        </w:rPr>
        <w:t xml:space="preserve">Jak spędzały ze sobą czas? </w:t>
      </w:r>
    </w:p>
    <w:p w:rsidR="00DB3BCA" w:rsidRPr="00FF5B6B" w:rsidRDefault="00DB3BCA" w:rsidP="00DB3B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F5B6B">
        <w:rPr>
          <w:rFonts w:ascii="Times New Roman" w:hAnsi="Times New Roman" w:cs="Times New Roman"/>
          <w:sz w:val="24"/>
        </w:rPr>
        <w:t xml:space="preserve">Co wkradło się do wiejskiego podwórka? </w:t>
      </w:r>
    </w:p>
    <w:p w:rsidR="00A26F3F" w:rsidRPr="00FF5B6B" w:rsidRDefault="00A26F3F" w:rsidP="00DB3B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F5B6B">
        <w:rPr>
          <w:rFonts w:ascii="Times New Roman" w:hAnsi="Times New Roman" w:cs="Times New Roman"/>
          <w:sz w:val="24"/>
        </w:rPr>
        <w:t>Co zrobiła złość ?</w:t>
      </w:r>
    </w:p>
    <w:p w:rsidR="00A26F3F" w:rsidRPr="00FF5B6B" w:rsidRDefault="00A26F3F" w:rsidP="00DB3B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F5B6B">
        <w:rPr>
          <w:rFonts w:ascii="Times New Roman" w:hAnsi="Times New Roman" w:cs="Times New Roman"/>
          <w:sz w:val="24"/>
        </w:rPr>
        <w:t>Jak zwierzęta zachowywały się, gdy pojawiła się z</w:t>
      </w:r>
      <w:r w:rsidR="00FF5B6B" w:rsidRPr="00FF5B6B">
        <w:rPr>
          <w:rFonts w:ascii="Times New Roman" w:hAnsi="Times New Roman" w:cs="Times New Roman"/>
          <w:sz w:val="24"/>
        </w:rPr>
        <w:t>ł</w:t>
      </w:r>
      <w:r w:rsidRPr="00FF5B6B">
        <w:rPr>
          <w:rFonts w:ascii="Times New Roman" w:hAnsi="Times New Roman" w:cs="Times New Roman"/>
          <w:sz w:val="24"/>
        </w:rPr>
        <w:t>ość?</w:t>
      </w:r>
    </w:p>
    <w:p w:rsidR="00FF5B6B" w:rsidRPr="00FF5B6B" w:rsidRDefault="00FF5B6B" w:rsidP="00DB3B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F5B6B">
        <w:rPr>
          <w:rFonts w:ascii="Times New Roman" w:hAnsi="Times New Roman" w:cs="Times New Roman"/>
          <w:sz w:val="24"/>
        </w:rPr>
        <w:t xml:space="preserve">Kto przybył by odczarować zezłoszczone zwierzęta? </w:t>
      </w:r>
    </w:p>
    <w:p w:rsidR="00FF5B6B" w:rsidRPr="00FF5B6B" w:rsidRDefault="00FF5B6B" w:rsidP="00DB3B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F5B6B">
        <w:rPr>
          <w:rFonts w:ascii="Times New Roman" w:hAnsi="Times New Roman" w:cs="Times New Roman"/>
          <w:sz w:val="24"/>
        </w:rPr>
        <w:t>Co zrozumiały zwierzęta kiedy zostały odczarowane?</w:t>
      </w:r>
    </w:p>
    <w:p w:rsidR="00FF5B6B" w:rsidRPr="00FF5B6B" w:rsidRDefault="00FF5B6B" w:rsidP="00DB3B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F5B6B">
        <w:rPr>
          <w:rFonts w:ascii="Times New Roman" w:hAnsi="Times New Roman" w:cs="Times New Roman"/>
          <w:sz w:val="24"/>
        </w:rPr>
        <w:t>Czy polubiłeś/łaś złość?</w:t>
      </w:r>
    </w:p>
    <w:p w:rsidR="00FF5B6B" w:rsidRPr="00FF5B6B" w:rsidRDefault="00FF5B6B" w:rsidP="00DB3B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F5B6B">
        <w:rPr>
          <w:rFonts w:ascii="Times New Roman" w:hAnsi="Times New Roman" w:cs="Times New Roman"/>
          <w:sz w:val="24"/>
        </w:rPr>
        <w:t>A jak Ty myślisz jak jest przyjemniej żyć: w zgodzie czy w kłótni i złości?</w:t>
      </w:r>
    </w:p>
    <w:sectPr w:rsidR="00FF5B6B" w:rsidRPr="00FF5B6B" w:rsidSect="00B72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3438"/>
    <w:multiLevelType w:val="hybridMultilevel"/>
    <w:tmpl w:val="9F8660DA"/>
    <w:lvl w:ilvl="0" w:tplc="2320DBE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7CF3"/>
    <w:rsid w:val="00647CF3"/>
    <w:rsid w:val="00720074"/>
    <w:rsid w:val="00A26F3F"/>
    <w:rsid w:val="00AE4839"/>
    <w:rsid w:val="00B13385"/>
    <w:rsid w:val="00C0206A"/>
    <w:rsid w:val="00DB3BCA"/>
    <w:rsid w:val="00FF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C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C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B3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2020-04-06T08:47:00Z</dcterms:created>
  <dcterms:modified xsi:type="dcterms:W3CDTF">2020-04-06T09:41:00Z</dcterms:modified>
</cp:coreProperties>
</file>